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o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77777777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 trybie art.26 ustawy z dnia 15 kwietnia 2011 roku o działalności leczniczej  tj. Dz.U. z 2021 roku poz.711 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……..roku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reprezentowanym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r>
        <w:t xml:space="preserve">zwanym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77777777" w:rsidR="00487410" w:rsidRDefault="00487410" w:rsidP="00487410">
      <w:pPr>
        <w:jc w:val="both"/>
        <w:rPr>
          <w:b/>
          <w:bCs/>
        </w:rPr>
      </w:pPr>
      <w:r>
        <w:rPr>
          <w:b/>
          <w:bCs/>
        </w:rPr>
        <w:t>a pielęgniarką/pielęgniarzem; położną/położnym*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r>
        <w:t>prowadzącą/</w:t>
      </w:r>
      <w:proofErr w:type="spellStart"/>
      <w:r>
        <w:t>ym</w:t>
      </w:r>
      <w:proofErr w:type="spellEnd"/>
      <w:r>
        <w:t xml:space="preserve">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 w:rsidR="0007206E">
        <w:rPr>
          <w:b/>
          <w:bCs/>
          <w:color w:val="FF0000"/>
          <w:vertAlign w:val="superscript"/>
        </w:rPr>
        <w:t xml:space="preserve"> </w:t>
      </w:r>
      <w:r>
        <w:t xml:space="preserve"> pod numerem………………………………oraz  wpis do Centralnej Ewidencji </w:t>
      </w:r>
    </w:p>
    <w:p w14:paraId="0E739393" w14:textId="4914B910" w:rsidR="00487410" w:rsidRDefault="00487410" w:rsidP="00487410">
      <w:pPr>
        <w:spacing w:line="276" w:lineRule="auto"/>
      </w:pPr>
      <w:r>
        <w:t xml:space="preserve">i Informacji o Działalności Gospodarczej 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 z dnia ……………………</w:t>
      </w:r>
      <w:r w:rsidR="0007206E">
        <w:t>……….</w:t>
      </w:r>
    </w:p>
    <w:p w14:paraId="02F124F4" w14:textId="674023B6" w:rsidR="00487410" w:rsidRDefault="00487410" w:rsidP="00487410">
      <w:pPr>
        <w:spacing w:line="276" w:lineRule="auto"/>
        <w:jc w:val="both"/>
      </w:pPr>
      <w:r>
        <w:t>NIP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>………………………………………., REGON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t>1. Przedmiotem niniejszej umowy jest udzielanie pielęgniarskich świadczeń zdrowotnych  wykonywanych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r>
        <w:t>posiada czynne i nieograniczone prawo wykonywania zawodu pielęgniarki / pielęgniarza,</w:t>
      </w:r>
    </w:p>
    <w:p w14:paraId="0C33CD53" w14:textId="3C5F1E7A" w:rsidR="00487410" w:rsidRPr="00E65A4D" w:rsidRDefault="00487410" w:rsidP="00487410">
      <w:pPr>
        <w:numPr>
          <w:ilvl w:val="1"/>
          <w:numId w:val="2"/>
        </w:numPr>
        <w:jc w:val="both"/>
        <w:rPr>
          <w:color w:val="FF0000"/>
        </w:rPr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zdrowotnego: </w:t>
      </w:r>
      <w:r w:rsidRPr="00635994">
        <w:rPr>
          <w:color w:val="auto"/>
        </w:rPr>
        <w:t>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77777777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tytuł specjalisty w dziedzinie </w:t>
      </w:r>
      <w:r w:rsidRPr="00A84503">
        <w:t>pielęgniarstwa</w:t>
      </w:r>
      <w:r>
        <w:t>/położnictwa</w:t>
      </w:r>
      <w:r w:rsidRPr="00A84503">
        <w:t>…</w:t>
      </w:r>
      <w:r>
        <w:t>………………..  nr……………….….wydany przez…………………………….……..dnia…………….……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>Kurs kwalifikacyjny …………………………………………………….. wydany  przez:…………………………………………...………………..dnia:………………………</w:t>
      </w:r>
    </w:p>
    <w:p w14:paraId="09132E26" w14:textId="77777777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tytuł zawodowy magistra pielęgniarstwa/położnictwa*</w:t>
      </w:r>
    </w:p>
    <w:p w14:paraId="17D1AE68" w14:textId="700EF67E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lastRenderedPageBreak/>
        <w:sym w:font="Webdings" w:char="F063"/>
      </w:r>
      <w:r>
        <w:t xml:space="preserve"> </w:t>
      </w:r>
      <w:r w:rsidR="00DB0867">
        <w:t>tytuł zawodowy licencjat pielęgniarstwa</w:t>
      </w:r>
      <w:r w:rsidR="00A76268">
        <w:t>/położnictwa*</w:t>
      </w:r>
    </w:p>
    <w:p w14:paraId="621C7F68" w14:textId="254A6D30" w:rsidR="00C36734" w:rsidRPr="00635994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 xml:space="preserve">(jakiej): </w:t>
      </w:r>
      <w:r w:rsidR="00DB0867" w:rsidRPr="00635994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635994" w:rsidRDefault="005E0B2D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Kurs w zakresie przetaczania krwi i jej składników wydany  przez:…………………………………………...………………..dnia:………………………</w:t>
      </w:r>
    </w:p>
    <w:p w14:paraId="2CD13955" w14:textId="60AB046A" w:rsidR="005E0B2D" w:rsidRPr="00635994" w:rsidRDefault="003E042E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</w:t>
      </w:r>
      <w:r w:rsidR="005E0B2D" w:rsidRPr="00635994">
        <w:rPr>
          <w:color w:val="auto"/>
        </w:rPr>
        <w:t>Unijny Certyfikat COVID z tytułu bycia zaszczepionym</w:t>
      </w:r>
      <w:r w:rsidR="00635994" w:rsidRPr="00635994">
        <w:rPr>
          <w:color w:val="auto"/>
        </w:rPr>
        <w:t>,</w:t>
      </w:r>
      <w:r w:rsidR="005E0B2D" w:rsidRPr="00635994">
        <w:rPr>
          <w:color w:val="auto"/>
        </w:rPr>
        <w:t xml:space="preserve"> data podania ostatniej dawki szczepionki…………………………………</w:t>
      </w:r>
    </w:p>
    <w:p w14:paraId="0625E860" w14:textId="517538D7" w:rsidR="00282B7C" w:rsidRDefault="00DB0867" w:rsidP="0007206E">
      <w:pPr>
        <w:numPr>
          <w:ilvl w:val="2"/>
          <w:numId w:val="2"/>
        </w:numPr>
      </w:pPr>
      <w:r w:rsidRPr="005E0B2D">
        <w:t xml:space="preserve">posiada ważne </w:t>
      </w:r>
      <w:r w:rsidR="00487410" w:rsidRPr="00635994">
        <w:rPr>
          <w:color w:val="auto"/>
        </w:rPr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5E0B2D">
        <w:br/>
      </w:r>
      <w:r w:rsidRPr="005E0B2D">
        <w:t xml:space="preserve">z obowiązującym rozporządzeniem MF w sprawie obowiązkowego ubezpieczenia odpowiedzialności cywilnej podmiotu wykonującego działalność leczniczą) i ubezpieczenie </w:t>
      </w:r>
      <w:r w:rsidRPr="005E0B2D">
        <w:rPr>
          <w:color w:val="auto"/>
        </w:rPr>
        <w:t xml:space="preserve">NNW </w:t>
      </w:r>
      <w:r w:rsidR="00897EE7" w:rsidRPr="005E0B2D">
        <w:t>oraz</w:t>
      </w:r>
      <w:r w:rsidRPr="005E0B2D">
        <w:t xml:space="preserve"> z zakresu ekspozycji zawodowej –</w:t>
      </w:r>
      <w:r>
        <w:t xml:space="preserve"> kserokopie  dokumentów potwierdzone za zgodność z oryginałem stanowią załączniki do niniejszej umowy. Jeśli którekolwiek </w:t>
      </w:r>
      <w:r w:rsidR="00EC0D76">
        <w:br/>
      </w:r>
      <w:r>
        <w:t>z ubezpieczeń kończy się w trakcie trwania niniejszej umowy przyjmujący zamówienie ma obowiązek przedstawić nowe dokumenty potwierdzające</w:t>
      </w:r>
      <w:r w:rsidR="0007206E">
        <w:t xml:space="preserve"> </w:t>
      </w:r>
      <w:r w:rsidRPr="00635994">
        <w:rPr>
          <w:color w:val="auto"/>
        </w:rPr>
        <w:t xml:space="preserve">najpóźniej </w:t>
      </w:r>
      <w:r w:rsidR="0007206E" w:rsidRPr="00635994">
        <w:rPr>
          <w:color w:val="auto"/>
        </w:rPr>
        <w:t xml:space="preserve">na </w:t>
      </w:r>
      <w:r w:rsidRPr="00635994">
        <w:rPr>
          <w:color w:val="auto"/>
        </w:rPr>
        <w:t xml:space="preserve"> 5 dni </w:t>
      </w:r>
      <w:r w:rsidR="0007206E" w:rsidRPr="00635994">
        <w:rPr>
          <w:color w:val="auto"/>
        </w:rPr>
        <w:t xml:space="preserve">przed </w:t>
      </w:r>
      <w:r w:rsidRPr="00635994">
        <w:rPr>
          <w:color w:val="auto"/>
        </w:rPr>
        <w:t xml:space="preserve"> zakończeni</w:t>
      </w:r>
      <w:r w:rsidR="0007206E" w:rsidRPr="00635994">
        <w:rPr>
          <w:color w:val="auto"/>
        </w:rPr>
        <w:t>em</w:t>
      </w:r>
      <w:r w:rsidRPr="00635994">
        <w:rPr>
          <w:color w:val="auto"/>
        </w:rPr>
        <w:t xml:space="preserve">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</w:t>
      </w:r>
      <w:r w:rsidR="008F354E">
        <w:t xml:space="preserve">, </w:t>
      </w:r>
      <w:r w:rsidR="008F354E" w:rsidRPr="00635994">
        <w:rPr>
          <w:color w:val="auto"/>
        </w:rPr>
        <w:t xml:space="preserve">za wyjątkiem </w:t>
      </w:r>
      <w:r w:rsidR="003E042E" w:rsidRPr="00635994">
        <w:rPr>
          <w:color w:val="auto"/>
        </w:rPr>
        <w:t>Oddziałów w których wymagane jest zapewnienie odzieży przez KCO</w:t>
      </w:r>
      <w:r w:rsidRPr="00635994">
        <w:rPr>
          <w:color w:val="auto"/>
        </w:rPr>
        <w:t>)</w:t>
      </w:r>
      <w:r w:rsidR="00B64A4B" w:rsidRPr="00635994">
        <w:rPr>
          <w:color w:val="auto"/>
        </w:rPr>
        <w:t xml:space="preserve">, ze względów </w:t>
      </w:r>
      <w:r w:rsidR="00B64A4B">
        <w:t>sanitarnych Udzielający zamówienia zapewnia usługę prania odzieży,</w:t>
      </w:r>
    </w:p>
    <w:p w14:paraId="49D8BF71" w14:textId="443FC80E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0DCD362F" w14:textId="218180ED" w:rsidR="00487410" w:rsidRDefault="00487410" w:rsidP="00487410">
      <w:pPr>
        <w:pStyle w:val="Akapitzlist"/>
        <w:numPr>
          <w:ilvl w:val="1"/>
          <w:numId w:val="2"/>
        </w:numPr>
      </w:pPr>
      <w:r>
        <w:t xml:space="preserve">wpis do rejestru praktyk zawodowych w </w:t>
      </w:r>
      <w:proofErr w:type="spellStart"/>
      <w:r>
        <w:t>OIPiP</w:t>
      </w:r>
      <w:proofErr w:type="spellEnd"/>
      <w:r>
        <w:t xml:space="preserve">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5DEAA51D" w14:textId="77777777" w:rsidR="00487410" w:rsidRDefault="00487410" w:rsidP="00487410">
      <w:pPr>
        <w:pStyle w:val="Akapitzlist"/>
        <w:ind w:left="792"/>
        <w:jc w:val="both"/>
      </w:pPr>
    </w:p>
    <w:p w14:paraId="680B2070" w14:textId="5D634C47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lastRenderedPageBreak/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259CFC34" w14:textId="6D21DEA7" w:rsidR="00AD019D" w:rsidRPr="00AD019D" w:rsidRDefault="00AD019D" w:rsidP="00AD019D">
      <w:pPr>
        <w:ind w:left="567" w:hanging="567"/>
        <w:jc w:val="both"/>
        <w:rPr>
          <w:color w:val="auto"/>
        </w:rPr>
      </w:pPr>
      <w:r w:rsidRPr="00AD019D">
        <w:rPr>
          <w:color w:val="auto"/>
        </w:rPr>
        <w:t>1.13  Przyjmujący zamówienie Oświadcza, że nie jest pracownikiem Katowickiego Centrum Onkologii zatrudnionym na podstawie umowy o pracę.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0A97E749" w14:textId="7D0E6693" w:rsidR="002770A0" w:rsidRPr="00D93C5C" w:rsidRDefault="00DB0867" w:rsidP="00CA0814">
      <w:pPr>
        <w:numPr>
          <w:ilvl w:val="0"/>
          <w:numId w:val="7"/>
        </w:numPr>
        <w:jc w:val="both"/>
        <w:rPr>
          <w:color w:val="auto"/>
        </w:rPr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</w:t>
      </w:r>
      <w:r w:rsidR="00F032B1">
        <w:t xml:space="preserve">, </w:t>
      </w:r>
      <w:r w:rsidR="00F032B1" w:rsidRPr="00D93C5C">
        <w:rPr>
          <w:color w:val="auto"/>
        </w:rPr>
        <w:t>przy</w:t>
      </w:r>
      <w:r w:rsidR="003B5824" w:rsidRPr="00D93C5C">
        <w:rPr>
          <w:color w:val="auto"/>
        </w:rPr>
        <w:t xml:space="preserve"> </w:t>
      </w:r>
      <w:r w:rsidR="00F032B1" w:rsidRPr="00D93C5C">
        <w:rPr>
          <w:color w:val="auto"/>
        </w:rPr>
        <w:t>czym</w:t>
      </w:r>
      <w:r w:rsidR="002770A0" w:rsidRPr="00D93C5C">
        <w:rPr>
          <w:color w:val="auto"/>
        </w:rPr>
        <w:t xml:space="preserve"> suma </w:t>
      </w:r>
      <w:r w:rsidR="00F032B1" w:rsidRPr="00D93C5C">
        <w:rPr>
          <w:color w:val="auto"/>
        </w:rPr>
        <w:t>liczb</w:t>
      </w:r>
      <w:r w:rsidR="002770A0" w:rsidRPr="00D93C5C">
        <w:rPr>
          <w:color w:val="auto"/>
        </w:rPr>
        <w:t>y</w:t>
      </w:r>
      <w:r w:rsidR="00F032B1" w:rsidRPr="00D93C5C">
        <w:rPr>
          <w:color w:val="auto"/>
        </w:rPr>
        <w:t xml:space="preserve"> godzin </w:t>
      </w:r>
      <w:r w:rsidR="002770A0" w:rsidRPr="00D93C5C">
        <w:rPr>
          <w:color w:val="auto"/>
        </w:rPr>
        <w:t>realizacji umowy w okresie rozliczenia</w:t>
      </w:r>
      <w:r w:rsidR="00F032B1" w:rsidRPr="00D93C5C">
        <w:rPr>
          <w:color w:val="auto"/>
        </w:rPr>
        <w:t xml:space="preserve"> nie może być</w:t>
      </w:r>
      <w:r w:rsidR="002770A0" w:rsidRPr="00D93C5C">
        <w:rPr>
          <w:color w:val="auto"/>
        </w:rPr>
        <w:t xml:space="preserve"> </w:t>
      </w:r>
      <w:r w:rsidR="00F032B1" w:rsidRPr="00D93C5C">
        <w:rPr>
          <w:color w:val="auto"/>
        </w:rPr>
        <w:t xml:space="preserve">mniejsza niż </w:t>
      </w:r>
    </w:p>
    <w:p w14:paraId="4B42052B" w14:textId="551E1258" w:rsidR="00C36734" w:rsidRPr="00D93C5C" w:rsidRDefault="00A73D01" w:rsidP="002770A0">
      <w:pPr>
        <w:ind w:left="360"/>
        <w:jc w:val="both"/>
        <w:rPr>
          <w:color w:val="auto"/>
        </w:rPr>
      </w:pPr>
      <w:r w:rsidRPr="00D93C5C">
        <w:rPr>
          <w:color w:val="auto"/>
        </w:rPr>
        <w:t>2/3 zadeklarowanych w umowie godzin</w:t>
      </w:r>
      <w:r w:rsidR="001319E4" w:rsidRPr="00D93C5C">
        <w:rPr>
          <w:color w:val="auto"/>
        </w:rPr>
        <w:t>,</w:t>
      </w:r>
      <w:r w:rsidRPr="00D93C5C">
        <w:rPr>
          <w:color w:val="auto"/>
        </w:rPr>
        <w:t xml:space="preserve"> jeżeli po stronie KCO </w:t>
      </w:r>
      <w:r w:rsidR="001319E4" w:rsidRPr="00D93C5C">
        <w:rPr>
          <w:color w:val="auto"/>
        </w:rPr>
        <w:t>wystąpi</w:t>
      </w:r>
      <w:r w:rsidRPr="00D93C5C">
        <w:rPr>
          <w:color w:val="auto"/>
        </w:rPr>
        <w:t xml:space="preserve"> potrzeba zabezpieczenia dyżurowego</w:t>
      </w:r>
      <w:r w:rsidR="002770A0" w:rsidRPr="00D93C5C">
        <w:rPr>
          <w:color w:val="auto"/>
        </w:rPr>
        <w:t>.</w:t>
      </w:r>
      <w:r w:rsidR="003B5824" w:rsidRPr="00D93C5C">
        <w:rPr>
          <w:color w:val="auto"/>
        </w:rP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6C5AE42E" w14:textId="77777777" w:rsidR="003E042E" w:rsidRDefault="003E042E" w:rsidP="005D10C2">
      <w:pPr>
        <w:rPr>
          <w:b/>
          <w:bCs/>
          <w:sz w:val="22"/>
          <w:szCs w:val="22"/>
        </w:rPr>
      </w:pP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49E39974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</w:t>
      </w:r>
      <w:r w:rsidR="00635994">
        <w:rPr>
          <w:color w:val="auto"/>
          <w:sz w:val="22"/>
          <w:szCs w:val="22"/>
        </w:rPr>
        <w:t>/pielęgniarza; położną/położnego,</w:t>
      </w:r>
      <w:r w:rsidR="00AE481C" w:rsidRPr="00790354">
        <w:rPr>
          <w:color w:val="auto"/>
          <w:sz w:val="22"/>
          <w:szCs w:val="22"/>
        </w:rPr>
        <w:t xml:space="preserve"> posiadającą</w:t>
      </w:r>
      <w:r w:rsidR="00635994">
        <w:rPr>
          <w:color w:val="auto"/>
          <w:sz w:val="22"/>
          <w:szCs w:val="22"/>
        </w:rPr>
        <w:t>/ego</w:t>
      </w:r>
      <w:r w:rsidR="00AE481C" w:rsidRPr="00790354">
        <w:rPr>
          <w:color w:val="auto"/>
          <w:sz w:val="22"/>
          <w:szCs w:val="22"/>
        </w:rPr>
        <w:t xml:space="preserve">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635994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635994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1BB6A9DB" w14:textId="3B4DDC9E" w:rsidR="008717BA" w:rsidRDefault="00DB0867" w:rsidP="005D10C2">
      <w:pPr>
        <w:numPr>
          <w:ilvl w:val="1"/>
          <w:numId w:val="17"/>
        </w:numPr>
        <w:jc w:val="both"/>
      </w:pPr>
      <w:r>
        <w:t xml:space="preserve"> </w:t>
      </w:r>
      <w:r w:rsidR="000C4D89">
        <w:t>n</w:t>
      </w:r>
      <w:r>
        <w:t>ie</w:t>
      </w:r>
      <w:r w:rsidR="000C4D89">
        <w:t xml:space="preserve"> </w:t>
      </w:r>
      <w:r>
        <w:t xml:space="preserve">stawienia się </w:t>
      </w:r>
      <w:r w:rsidR="00F523C7">
        <w:t>na dyżur</w:t>
      </w:r>
      <w:r>
        <w:t xml:space="preserve"> i nie zapewnienia zastępstwa</w:t>
      </w:r>
      <w:r w:rsidR="003B5824">
        <w:t xml:space="preserve"> </w:t>
      </w:r>
      <w:r>
        <w:t xml:space="preserve">- kwotę wysokości </w:t>
      </w:r>
      <w:r w:rsidR="0065007D">
        <w:t>2</w:t>
      </w:r>
      <w:r>
        <w:t xml:space="preserve"> krotności godzin planowanego czasu udzielania świadczeń według stawki określonej </w:t>
      </w:r>
      <w:r w:rsidRPr="00EE5D53">
        <w:t>w</w:t>
      </w:r>
      <w:r w:rsidR="00BA0486">
        <w:t xml:space="preserve"> </w:t>
      </w:r>
      <w:r w:rsidR="00BA0486" w:rsidRPr="005D10C2">
        <w:rPr>
          <w:b/>
          <w:i/>
        </w:rPr>
        <w:t xml:space="preserve">załączniku nr </w:t>
      </w:r>
      <w:r w:rsidR="002672EE" w:rsidRPr="005D10C2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16B170B5" w14:textId="5D90BDC9" w:rsidR="005F64DD" w:rsidRPr="00D93C5C" w:rsidRDefault="000C4D89" w:rsidP="005D10C2">
      <w:pPr>
        <w:numPr>
          <w:ilvl w:val="1"/>
          <w:numId w:val="17"/>
        </w:numPr>
        <w:jc w:val="both"/>
        <w:rPr>
          <w:color w:val="auto"/>
        </w:rPr>
      </w:pPr>
      <w:r w:rsidRPr="00D93C5C">
        <w:rPr>
          <w:color w:val="auto"/>
        </w:rPr>
        <w:t>n</w:t>
      </w:r>
      <w:r w:rsidR="005F64DD" w:rsidRPr="00D93C5C">
        <w:rPr>
          <w:color w:val="auto"/>
        </w:rPr>
        <w:t>ie</w:t>
      </w:r>
      <w:r w:rsidRPr="00D93C5C">
        <w:rPr>
          <w:color w:val="auto"/>
        </w:rPr>
        <w:t xml:space="preserve"> </w:t>
      </w:r>
      <w:r w:rsidR="005F64DD" w:rsidRPr="00D93C5C">
        <w:rPr>
          <w:color w:val="auto"/>
        </w:rPr>
        <w:t xml:space="preserve">zrealizowania zapisów §4 ust 1 w zakresie zabezpieczenia minimalnej liczby godzin </w:t>
      </w:r>
    </w:p>
    <w:p w14:paraId="298E949D" w14:textId="7604F196" w:rsidR="005F64DD" w:rsidRPr="00D93C5C" w:rsidRDefault="005F64DD" w:rsidP="006A7FF7">
      <w:pPr>
        <w:ind w:left="1440"/>
        <w:jc w:val="both"/>
        <w:rPr>
          <w:color w:val="auto"/>
        </w:rPr>
      </w:pPr>
      <w:r w:rsidRPr="00D93C5C">
        <w:rPr>
          <w:color w:val="auto"/>
        </w:rPr>
        <w:t xml:space="preserve">w okresie rozliczeniowym, w związku z potrzebami po stronie KCO – kwota wysokości stawki godzinowej </w:t>
      </w:r>
      <w:r w:rsidR="006A7FF7" w:rsidRPr="00D93C5C">
        <w:rPr>
          <w:color w:val="auto"/>
        </w:rPr>
        <w:t xml:space="preserve">określonej w </w:t>
      </w:r>
      <w:r w:rsidR="006A7FF7" w:rsidRPr="00D93C5C">
        <w:rPr>
          <w:b/>
          <w:i/>
          <w:color w:val="auto"/>
        </w:rPr>
        <w:t>załączniku nr 3</w:t>
      </w:r>
      <w:r w:rsidR="006A7FF7" w:rsidRPr="00D93C5C">
        <w:rPr>
          <w:color w:val="auto"/>
        </w:rPr>
        <w:t xml:space="preserve"> do niniejszej umowy, za każdą niezrealizowaną godzinę,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7E8D94F4" w14:textId="77777777" w:rsidR="005D10C2" w:rsidRDefault="005D10C2" w:rsidP="001A2BD8">
      <w:pPr>
        <w:jc w:val="center"/>
        <w:rPr>
          <w:b/>
          <w:bCs/>
        </w:rPr>
      </w:pPr>
    </w:p>
    <w:p w14:paraId="6A5E5291" w14:textId="77777777" w:rsidR="005D10C2" w:rsidRDefault="005D10C2" w:rsidP="001A2BD8">
      <w:pPr>
        <w:jc w:val="center"/>
        <w:rPr>
          <w:b/>
          <w:bCs/>
        </w:rPr>
      </w:pPr>
    </w:p>
    <w:p w14:paraId="18984C74" w14:textId="77777777" w:rsidR="005D10C2" w:rsidRDefault="005D10C2" w:rsidP="001A2BD8">
      <w:pPr>
        <w:jc w:val="center"/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Pr="005D10C2" w:rsidRDefault="00E50DC3" w:rsidP="00E50DC3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47563DAF" w14:textId="77777777" w:rsidR="00E50DC3" w:rsidRDefault="00197C68" w:rsidP="005D10C2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2839544" w14:textId="77777777" w:rsidR="00C36734" w:rsidRDefault="00C36734" w:rsidP="005D10C2">
      <w:pPr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377990F3" w14:textId="25B9C2B4" w:rsidR="0041323C" w:rsidRPr="005D10C2" w:rsidRDefault="00DB0867" w:rsidP="005D10C2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3AE496E1" w14:textId="626F2E95" w:rsidR="008037D1" w:rsidRPr="005D10C2" w:rsidRDefault="00F523C7" w:rsidP="005D10C2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4161E24D" w:rsidR="0073599F" w:rsidRDefault="0073599F">
      <w:pPr>
        <w:jc w:val="center"/>
        <w:rPr>
          <w:b/>
          <w:bCs/>
        </w:rPr>
      </w:pP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0F830477" w14:textId="0B8EF503" w:rsidR="00487410" w:rsidRPr="006B3F2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6ABE5072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 xml:space="preserve">                                                                                           </w:t>
      </w:r>
    </w:p>
    <w:p w14:paraId="4236F9EB" w14:textId="5BA2511B" w:rsidR="00BC405C" w:rsidRPr="007D7D9E" w:rsidRDefault="00BC405C" w:rsidP="006A7FF7"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A7FF7">
        <w:rPr>
          <w:rFonts w:ascii="Arial" w:hAnsi="Arial" w:cs="Arial"/>
          <w:b/>
          <w:bCs/>
        </w:rPr>
        <w:tab/>
      </w:r>
      <w:r w:rsidR="006A7FF7">
        <w:rPr>
          <w:rFonts w:ascii="Arial" w:hAnsi="Arial" w:cs="Arial"/>
          <w:b/>
          <w:bCs/>
        </w:rPr>
        <w:tab/>
      </w:r>
      <w:r w:rsidR="006A7FF7">
        <w:rPr>
          <w:rFonts w:ascii="Arial" w:hAnsi="Arial" w:cs="Arial"/>
          <w:b/>
          <w:bCs/>
        </w:rPr>
        <w:tab/>
      </w:r>
      <w:r w:rsidR="006A7FF7">
        <w:rPr>
          <w:rFonts w:ascii="Arial" w:hAnsi="Arial" w:cs="Arial"/>
          <w:b/>
          <w:bCs/>
        </w:rPr>
        <w:tab/>
      </w: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pielęgniarskich/położniczych* świadczeń zdrowotnych udzielanych dla potrzeb Katowickiego Centrum Onkologii – preferowane miejsce świadczeń: 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0622" w14:textId="77777777" w:rsidR="006A7973" w:rsidRDefault="006A7973">
      <w:r>
        <w:separator/>
      </w:r>
    </w:p>
  </w:endnote>
  <w:endnote w:type="continuationSeparator" w:id="0">
    <w:p w14:paraId="2F5ED8F0" w14:textId="77777777" w:rsidR="006A7973" w:rsidRDefault="006A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0C2">
          <w:rPr>
            <w:noProof/>
          </w:rPr>
          <w:t>18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1C73" w14:textId="77777777" w:rsidR="006A7973" w:rsidRDefault="006A7973">
      <w:r>
        <w:separator/>
      </w:r>
    </w:p>
  </w:footnote>
  <w:footnote w:type="continuationSeparator" w:id="0">
    <w:p w14:paraId="683E0247" w14:textId="77777777" w:rsidR="006A7973" w:rsidRDefault="006A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E91EB0E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FE7560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5EF29E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C6496E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543202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E44322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AAEDA6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48F86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F83D68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A1A83240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9CB88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02E26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4AF3A0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5C1454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E4538A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E6F7A4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8D964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3A2852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C4D89"/>
    <w:rsid w:val="000D780C"/>
    <w:rsid w:val="000F72DB"/>
    <w:rsid w:val="00115136"/>
    <w:rsid w:val="001152CB"/>
    <w:rsid w:val="00126D8F"/>
    <w:rsid w:val="0012703A"/>
    <w:rsid w:val="001274D9"/>
    <w:rsid w:val="001319E4"/>
    <w:rsid w:val="0013587D"/>
    <w:rsid w:val="00137507"/>
    <w:rsid w:val="00144898"/>
    <w:rsid w:val="0017131C"/>
    <w:rsid w:val="00172243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770A0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768E"/>
    <w:rsid w:val="003B5824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7410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A53D3"/>
    <w:rsid w:val="005C3907"/>
    <w:rsid w:val="005D10C2"/>
    <w:rsid w:val="005D3003"/>
    <w:rsid w:val="005E0B2D"/>
    <w:rsid w:val="005E6946"/>
    <w:rsid w:val="005F0FE6"/>
    <w:rsid w:val="005F33F7"/>
    <w:rsid w:val="005F64DD"/>
    <w:rsid w:val="00604F83"/>
    <w:rsid w:val="0062346A"/>
    <w:rsid w:val="00623B53"/>
    <w:rsid w:val="00627579"/>
    <w:rsid w:val="00635994"/>
    <w:rsid w:val="0065007D"/>
    <w:rsid w:val="0067467C"/>
    <w:rsid w:val="006843AC"/>
    <w:rsid w:val="006865DE"/>
    <w:rsid w:val="006A7973"/>
    <w:rsid w:val="006A7FF7"/>
    <w:rsid w:val="006B3F23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8F354E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0E3D"/>
    <w:rsid w:val="00A23B5F"/>
    <w:rsid w:val="00A45648"/>
    <w:rsid w:val="00A46620"/>
    <w:rsid w:val="00A53D8B"/>
    <w:rsid w:val="00A5799F"/>
    <w:rsid w:val="00A6345F"/>
    <w:rsid w:val="00A64EB4"/>
    <w:rsid w:val="00A66C18"/>
    <w:rsid w:val="00A702F5"/>
    <w:rsid w:val="00A73D01"/>
    <w:rsid w:val="00A7486B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019D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93C5C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032B1"/>
    <w:rsid w:val="00F27200"/>
    <w:rsid w:val="00F523C7"/>
    <w:rsid w:val="00F62927"/>
    <w:rsid w:val="00F63D2B"/>
    <w:rsid w:val="00F83FEA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4016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Marzena Ciastek</cp:lastModifiedBy>
  <cp:revision>6</cp:revision>
  <cp:lastPrinted>2022-01-12T10:31:00Z</cp:lastPrinted>
  <dcterms:created xsi:type="dcterms:W3CDTF">2022-01-12T08:39:00Z</dcterms:created>
  <dcterms:modified xsi:type="dcterms:W3CDTF">2022-01-13T11:39:00Z</dcterms:modified>
</cp:coreProperties>
</file>